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87593A" w14:textId="7E0A84A6" w:rsidR="003F233C" w:rsidRDefault="003F233C" w:rsidP="003F233C">
      <w:pPr>
        <w:rPr>
          <w:b/>
          <w:bCs/>
        </w:rPr>
      </w:pPr>
      <w:r w:rsidRPr="003F233C">
        <w:rPr>
          <w:b/>
          <w:bCs/>
        </w:rPr>
        <w:t>ELTEC EXPORT-IMPORT DOO BEOGRAD</w:t>
      </w:r>
    </w:p>
    <w:p w14:paraId="6D16040B" w14:textId="77777777" w:rsidR="003F233C" w:rsidRDefault="003F233C" w:rsidP="003F233C">
      <w:pPr>
        <w:rPr>
          <w:b/>
          <w:bCs/>
        </w:rPr>
      </w:pPr>
    </w:p>
    <w:p w14:paraId="7D5C5E4F" w14:textId="746A21B6" w:rsidR="003F233C" w:rsidRPr="003F233C" w:rsidRDefault="00A13617" w:rsidP="003F233C">
      <w:pPr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WARRANTY CLAIM FORM</w:t>
      </w:r>
    </w:p>
    <w:p w14:paraId="3F41A870" w14:textId="180DD08D" w:rsidR="003F233C" w:rsidRDefault="00C61FA7" w:rsidP="00D3645A">
      <w:pPr>
        <w:pStyle w:val="ListParagraph"/>
        <w:numPr>
          <w:ilvl w:val="0"/>
          <w:numId w:val="2"/>
        </w:numPr>
        <w:tabs>
          <w:tab w:val="left" w:pos="284"/>
        </w:tabs>
        <w:ind w:left="0" w:firstLine="0"/>
      </w:pPr>
      <w:r w:rsidRPr="00C61FA7">
        <w:rPr>
          <w:b/>
          <w:bCs/>
        </w:rPr>
        <w:t>*</w:t>
      </w:r>
      <w:r w:rsidR="00A13617" w:rsidRPr="00A13617">
        <w:t xml:space="preserve"> </w:t>
      </w:r>
      <w:r w:rsidR="00A13617" w:rsidRPr="00A13617">
        <w:t>Name, address, and contact phone number of the complaint submitter (company to which the offer</w:t>
      </w:r>
      <w:r w:rsidR="00A13617" w:rsidRPr="00A13617">
        <w:t xml:space="preserve"> </w:t>
      </w:r>
      <w:r w:rsidR="00A13617" w:rsidRPr="00A13617">
        <w:t>and email will be addressed)</w:t>
      </w:r>
      <w:r>
        <w:t xml:space="preserve"> </w:t>
      </w:r>
    </w:p>
    <w:tbl>
      <w:tblPr>
        <w:tblStyle w:val="TableGrid"/>
        <w:tblW w:w="9529" w:type="dxa"/>
        <w:tblLook w:val="04A0" w:firstRow="1" w:lastRow="0" w:firstColumn="1" w:lastColumn="0" w:noHBand="0" w:noVBand="1"/>
      </w:tblPr>
      <w:tblGrid>
        <w:gridCol w:w="4764"/>
        <w:gridCol w:w="4765"/>
      </w:tblGrid>
      <w:tr w:rsidR="003F233C" w14:paraId="340D5F10" w14:textId="77777777" w:rsidTr="00C61FA7">
        <w:trPr>
          <w:trHeight w:val="759"/>
        </w:trPr>
        <w:tc>
          <w:tcPr>
            <w:tcW w:w="9529" w:type="dxa"/>
            <w:gridSpan w:val="2"/>
          </w:tcPr>
          <w:p w14:paraId="54F41D1A" w14:textId="77777777" w:rsidR="003F233C" w:rsidRDefault="003F233C" w:rsidP="003F233C"/>
        </w:tc>
      </w:tr>
      <w:tr w:rsidR="00C61FA7" w14:paraId="665A5CDB" w14:textId="77777777" w:rsidTr="00C61FA7">
        <w:trPr>
          <w:trHeight w:val="699"/>
        </w:trPr>
        <w:tc>
          <w:tcPr>
            <w:tcW w:w="4764" w:type="dxa"/>
          </w:tcPr>
          <w:p w14:paraId="2A59D835" w14:textId="7A276A40" w:rsidR="00C61FA7" w:rsidRDefault="00C61FA7" w:rsidP="003F233C">
            <w:r w:rsidRPr="00C61FA7">
              <w:rPr>
                <w:b/>
                <w:bCs/>
              </w:rPr>
              <w:t>*</w:t>
            </w:r>
            <w:r w:rsidR="00A13617">
              <w:t>Contact phone</w:t>
            </w:r>
            <w:r>
              <w:t>:</w:t>
            </w:r>
          </w:p>
        </w:tc>
        <w:tc>
          <w:tcPr>
            <w:tcW w:w="4765" w:type="dxa"/>
          </w:tcPr>
          <w:p w14:paraId="4A16C397" w14:textId="68CDE7C3" w:rsidR="00C61FA7" w:rsidRDefault="00C61FA7" w:rsidP="003F233C">
            <w:r w:rsidRPr="00C61FA7">
              <w:rPr>
                <w:b/>
                <w:bCs/>
              </w:rPr>
              <w:t>*</w:t>
            </w:r>
            <w:r>
              <w:t>E-mail</w:t>
            </w:r>
            <w:r w:rsidR="00201612">
              <w:t>:</w:t>
            </w:r>
          </w:p>
        </w:tc>
      </w:tr>
    </w:tbl>
    <w:p w14:paraId="1B247AF5" w14:textId="77777777" w:rsidR="003F233C" w:rsidRPr="003F233C" w:rsidRDefault="003F233C" w:rsidP="00C61FA7">
      <w:pPr>
        <w:spacing w:after="0"/>
      </w:pPr>
    </w:p>
    <w:p w14:paraId="55E16220" w14:textId="0094CF52" w:rsidR="003F233C" w:rsidRPr="003F233C" w:rsidRDefault="00C61FA7" w:rsidP="00D3645A">
      <w:pPr>
        <w:pStyle w:val="ListParagraph"/>
        <w:numPr>
          <w:ilvl w:val="0"/>
          <w:numId w:val="2"/>
        </w:numPr>
        <w:tabs>
          <w:tab w:val="left" w:pos="284"/>
        </w:tabs>
        <w:ind w:left="0" w:hanging="11"/>
      </w:pPr>
      <w:r w:rsidRPr="00C61FA7">
        <w:rPr>
          <w:b/>
          <w:bCs/>
        </w:rPr>
        <w:t>*</w:t>
      </w:r>
      <w:r w:rsidR="003F233C">
        <w:t>M</w:t>
      </w:r>
      <w:r w:rsidR="00A13617">
        <w:t>achine model</w:t>
      </w:r>
      <w:r>
        <w:tab/>
      </w:r>
      <w:r>
        <w:tab/>
      </w:r>
      <w:r>
        <w:tab/>
      </w:r>
      <w:r>
        <w:tab/>
      </w:r>
      <w:r>
        <w:tab/>
        <w:t xml:space="preserve">3.   </w:t>
      </w:r>
      <w:r w:rsidRPr="00C61FA7">
        <w:rPr>
          <w:b/>
          <w:bCs/>
        </w:rPr>
        <w:t>*</w:t>
      </w:r>
      <w:r w:rsidR="00A13617">
        <w:t>Serial number</w:t>
      </w:r>
    </w:p>
    <w:tbl>
      <w:tblPr>
        <w:tblStyle w:val="TableGrid"/>
        <w:tblW w:w="9514" w:type="dxa"/>
        <w:tblLook w:val="04A0" w:firstRow="1" w:lastRow="0" w:firstColumn="1" w:lastColumn="0" w:noHBand="0" w:noVBand="1"/>
      </w:tblPr>
      <w:tblGrid>
        <w:gridCol w:w="4757"/>
        <w:gridCol w:w="4757"/>
      </w:tblGrid>
      <w:tr w:rsidR="00C61FA7" w14:paraId="05CE4592" w14:textId="77777777" w:rsidTr="00104C50">
        <w:trPr>
          <w:trHeight w:val="523"/>
        </w:trPr>
        <w:tc>
          <w:tcPr>
            <w:tcW w:w="4757" w:type="dxa"/>
          </w:tcPr>
          <w:p w14:paraId="6CB8E362" w14:textId="77777777" w:rsidR="00C61FA7" w:rsidRDefault="00C61FA7" w:rsidP="003F233C"/>
        </w:tc>
        <w:tc>
          <w:tcPr>
            <w:tcW w:w="4757" w:type="dxa"/>
          </w:tcPr>
          <w:p w14:paraId="02AB6F02" w14:textId="4D12FE76" w:rsidR="00C61FA7" w:rsidRDefault="00C61FA7" w:rsidP="003F233C"/>
        </w:tc>
      </w:tr>
    </w:tbl>
    <w:tbl>
      <w:tblPr>
        <w:tblStyle w:val="TableGrid"/>
        <w:tblpPr w:leftFromText="180" w:rightFromText="180" w:vertAnchor="text" w:horzAnchor="page" w:tblpX="3691" w:tblpY="201"/>
        <w:tblW w:w="0" w:type="auto"/>
        <w:tblLook w:val="04A0" w:firstRow="1" w:lastRow="0" w:firstColumn="1" w:lastColumn="0" w:noHBand="0" w:noVBand="1"/>
      </w:tblPr>
      <w:tblGrid>
        <w:gridCol w:w="1838"/>
      </w:tblGrid>
      <w:tr w:rsidR="00C61FA7" w14:paraId="03B9533C" w14:textId="77777777" w:rsidTr="00A13617">
        <w:trPr>
          <w:trHeight w:val="416"/>
        </w:trPr>
        <w:tc>
          <w:tcPr>
            <w:tcW w:w="1838" w:type="dxa"/>
          </w:tcPr>
          <w:p w14:paraId="24CDBC30" w14:textId="77777777" w:rsidR="00C61FA7" w:rsidRDefault="00C61FA7" w:rsidP="00A13617"/>
        </w:tc>
      </w:tr>
    </w:tbl>
    <w:tbl>
      <w:tblPr>
        <w:tblStyle w:val="TableGrid"/>
        <w:tblpPr w:leftFromText="180" w:rightFromText="180" w:vertAnchor="text" w:horzAnchor="page" w:tblpX="8461" w:tblpY="164"/>
        <w:tblW w:w="0" w:type="auto"/>
        <w:tblLook w:val="04A0" w:firstRow="1" w:lastRow="0" w:firstColumn="1" w:lastColumn="0" w:noHBand="0" w:noVBand="1"/>
      </w:tblPr>
      <w:tblGrid>
        <w:gridCol w:w="1838"/>
      </w:tblGrid>
      <w:tr w:rsidR="00A13617" w14:paraId="1900A508" w14:textId="77777777" w:rsidTr="00A13617">
        <w:trPr>
          <w:trHeight w:val="416"/>
        </w:trPr>
        <w:tc>
          <w:tcPr>
            <w:tcW w:w="1838" w:type="dxa"/>
          </w:tcPr>
          <w:p w14:paraId="7F952D88" w14:textId="77777777" w:rsidR="00A13617" w:rsidRDefault="00A13617" w:rsidP="00A13617"/>
        </w:tc>
      </w:tr>
    </w:tbl>
    <w:p w14:paraId="4C04C497" w14:textId="7ED1E8EA" w:rsidR="003F233C" w:rsidRPr="003F233C" w:rsidRDefault="003F233C" w:rsidP="00C61FA7">
      <w:pPr>
        <w:spacing w:after="0"/>
      </w:pPr>
    </w:p>
    <w:p w14:paraId="1255A216" w14:textId="048AFEFD" w:rsidR="00A13617" w:rsidRDefault="00C61FA7" w:rsidP="003F233C">
      <w:r>
        <w:t>4</w:t>
      </w:r>
      <w:r w:rsidR="003F233C" w:rsidRPr="003F233C">
        <w:t xml:space="preserve">. </w:t>
      </w:r>
      <w:r w:rsidRPr="00C61FA7">
        <w:rPr>
          <w:b/>
          <w:bCs/>
        </w:rPr>
        <w:t>*</w:t>
      </w:r>
      <w:r w:rsidR="003F233C" w:rsidRPr="003F233C">
        <w:t>Dat</w:t>
      </w:r>
      <w:r w:rsidR="00A13617">
        <w:t>e of</w:t>
      </w:r>
      <w:r w:rsidR="003F233C" w:rsidRPr="003F233C">
        <w:t xml:space="preserve"> p</w:t>
      </w:r>
      <w:r w:rsidR="00A13617">
        <w:t>urchase</w:t>
      </w:r>
      <w:r w:rsidR="003F233C" w:rsidRPr="003F233C">
        <w:t xml:space="preserve"> </w:t>
      </w:r>
      <w:r>
        <w:t>5</w:t>
      </w:r>
      <w:r w:rsidR="003F233C" w:rsidRPr="003F233C">
        <w:t xml:space="preserve">. </w:t>
      </w:r>
      <w:r w:rsidRPr="00A13617">
        <w:t>*</w:t>
      </w:r>
      <w:r w:rsidR="00A13617">
        <w:t>Claim submission</w:t>
      </w:r>
      <w:r w:rsidR="003F233C">
        <w:t xml:space="preserve"> </w:t>
      </w:r>
      <w:r w:rsidR="00A13617">
        <w:t>date</w:t>
      </w:r>
    </w:p>
    <w:p w14:paraId="2A14A5CC" w14:textId="6798A4F6" w:rsidR="003F233C" w:rsidRDefault="00C61FA7" w:rsidP="003F233C">
      <w:r>
        <w:t>6</w:t>
      </w:r>
      <w:r w:rsidR="003F233C" w:rsidRPr="003F233C">
        <w:t xml:space="preserve">. </w:t>
      </w:r>
      <w:r w:rsidR="00A13617" w:rsidRPr="00A13617">
        <w:t>If the machine is registered for an extended warranty, please enter the warranty number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3F233C" w14:paraId="004B864B" w14:textId="77777777" w:rsidTr="004B0201">
        <w:trPr>
          <w:trHeight w:val="511"/>
        </w:trPr>
        <w:tc>
          <w:tcPr>
            <w:tcW w:w="9493" w:type="dxa"/>
          </w:tcPr>
          <w:p w14:paraId="530EF7F6" w14:textId="77777777" w:rsidR="003F233C" w:rsidRDefault="003F233C" w:rsidP="003F233C"/>
        </w:tc>
      </w:tr>
    </w:tbl>
    <w:p w14:paraId="75294977" w14:textId="078DF451" w:rsidR="003F233C" w:rsidRDefault="00C61FA7" w:rsidP="00A13617">
      <w:pPr>
        <w:ind w:right="-846"/>
      </w:pPr>
      <w:r>
        <w:t>7</w:t>
      </w:r>
      <w:r w:rsidR="003F233C" w:rsidRPr="003F233C">
        <w:t xml:space="preserve">. </w:t>
      </w:r>
      <w:r w:rsidRPr="00C61FA7">
        <w:rPr>
          <w:b/>
          <w:bCs/>
        </w:rPr>
        <w:t>**</w:t>
      </w:r>
      <w:r w:rsidR="00A13617" w:rsidRPr="00A13617">
        <w:t xml:space="preserve"> </w:t>
      </w:r>
      <w:r w:rsidR="00A13617" w:rsidRPr="00A13617">
        <w:t>Description of the complaint regarding the goods (</w:t>
      </w:r>
      <w:r w:rsidR="000304E2">
        <w:t>D</w:t>
      </w:r>
      <w:r w:rsidR="00A13617" w:rsidRPr="00A13617">
        <w:t>escribe the defect as accurately as possible)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3F233C" w14:paraId="11F509F8" w14:textId="77777777" w:rsidTr="004B0201">
        <w:trPr>
          <w:trHeight w:val="1353"/>
        </w:trPr>
        <w:tc>
          <w:tcPr>
            <w:tcW w:w="9493" w:type="dxa"/>
          </w:tcPr>
          <w:p w14:paraId="003525BA" w14:textId="77777777" w:rsidR="003F233C" w:rsidRDefault="003F233C" w:rsidP="003F233C"/>
        </w:tc>
      </w:tr>
    </w:tbl>
    <w:p w14:paraId="10687C85" w14:textId="77777777" w:rsidR="00A13617" w:rsidRDefault="00A13617" w:rsidP="00A13617">
      <w:pPr>
        <w:spacing w:after="0"/>
        <w:rPr>
          <w:b/>
          <w:bCs/>
        </w:rPr>
      </w:pPr>
    </w:p>
    <w:p w14:paraId="650EDC6D" w14:textId="4043FE51" w:rsidR="00201612" w:rsidRDefault="00201612" w:rsidP="00A13617">
      <w:pPr>
        <w:spacing w:after="0"/>
        <w:rPr>
          <w:b/>
          <w:bCs/>
        </w:rPr>
      </w:pPr>
      <w:r w:rsidRPr="00C61FA7">
        <w:rPr>
          <w:b/>
          <w:bCs/>
        </w:rPr>
        <w:t xml:space="preserve">* </w:t>
      </w:r>
      <w:r w:rsidR="00A13617" w:rsidRPr="00A13617">
        <w:rPr>
          <w:b/>
          <w:bCs/>
        </w:rPr>
        <w:t>mandatory fields to fill out</w:t>
      </w:r>
    </w:p>
    <w:p w14:paraId="573659C8" w14:textId="6398E993" w:rsidR="00A13617" w:rsidRDefault="00A13617" w:rsidP="00A13617">
      <w:pPr>
        <w:spacing w:after="0" w:line="360" w:lineRule="auto"/>
        <w:rPr>
          <w:b/>
          <w:bCs/>
        </w:rPr>
      </w:pPr>
      <w:r w:rsidRPr="00A13617">
        <w:rPr>
          <w:b/>
          <w:bCs/>
        </w:rPr>
        <w:t>** if the description field is not filled out, the device diagnostics will be charged</w:t>
      </w:r>
    </w:p>
    <w:p w14:paraId="72BB6739" w14:textId="54E32B30" w:rsidR="00201612" w:rsidRDefault="00A13617" w:rsidP="00201612">
      <w:r>
        <w:rPr>
          <w:b/>
          <w:bCs/>
        </w:rPr>
        <w:t>Important</w:t>
      </w:r>
      <w:r w:rsidR="00201612">
        <w:t xml:space="preserve">: </w:t>
      </w:r>
      <w:r w:rsidRPr="00A13617">
        <w:t xml:space="preserve">Physical damage and breakages are not covered by the warranty, nor are malfunctions caused by improper use of the device. </w:t>
      </w:r>
      <w:r>
        <w:t>Device being opened by</w:t>
      </w:r>
      <w:r w:rsidRPr="00A13617">
        <w:t xml:space="preserve"> unauthorized </w:t>
      </w:r>
      <w:r>
        <w:t>personnel</w:t>
      </w:r>
      <w:r w:rsidRPr="00A13617">
        <w:t xml:space="preserve"> will void the warranty.</w:t>
      </w:r>
    </w:p>
    <w:p w14:paraId="4BF44993" w14:textId="7F140422" w:rsidR="003F233C" w:rsidRDefault="00C61FA7" w:rsidP="003F233C">
      <w:r>
        <w:t>8</w:t>
      </w:r>
      <w:r w:rsidR="003F233C" w:rsidRPr="003F233C">
        <w:t xml:space="preserve">. </w:t>
      </w:r>
      <w:r w:rsidR="00A13617" w:rsidRPr="00A13617">
        <w:t>Service remark regarding the complaint (to be filled out by an authorized service technician)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3F233C" w14:paraId="53799D52" w14:textId="77777777" w:rsidTr="004B0201">
        <w:trPr>
          <w:trHeight w:val="712"/>
        </w:trPr>
        <w:tc>
          <w:tcPr>
            <w:tcW w:w="9493" w:type="dxa"/>
          </w:tcPr>
          <w:p w14:paraId="4CCF9AFC" w14:textId="77777777" w:rsidR="003F233C" w:rsidRDefault="003F233C" w:rsidP="003F233C"/>
        </w:tc>
      </w:tr>
    </w:tbl>
    <w:p w14:paraId="128C4694" w14:textId="77777777" w:rsidR="00A13617" w:rsidRDefault="00A13617" w:rsidP="00A13617">
      <w:pPr>
        <w:spacing w:after="0"/>
      </w:pPr>
    </w:p>
    <w:p w14:paraId="43475F92" w14:textId="7C458856" w:rsidR="00FB62BB" w:rsidRDefault="00FB62BB" w:rsidP="00A13617">
      <w:pPr>
        <w:spacing w:after="0"/>
      </w:pPr>
      <w:r>
        <w:t>N</w:t>
      </w:r>
      <w:r w:rsidR="00A13617">
        <w:t>ote</w:t>
      </w:r>
      <w:r>
        <w:t>:</w:t>
      </w:r>
    </w:p>
    <w:p w14:paraId="28E94BFD" w14:textId="77777777" w:rsidR="00A13617" w:rsidRDefault="00A13617" w:rsidP="003F233C">
      <w:pPr>
        <w:pStyle w:val="ListParagraph"/>
        <w:numPr>
          <w:ilvl w:val="0"/>
          <w:numId w:val="3"/>
        </w:numPr>
        <w:spacing w:after="0"/>
      </w:pPr>
      <w:r w:rsidRPr="00A13617">
        <w:t>If the tool is not picked up within 60 days from the date on the receipt, the service is not obligated to keep it</w:t>
      </w:r>
    </w:p>
    <w:p w14:paraId="26BF84AF" w14:textId="3DD43F39" w:rsidR="00D3645A" w:rsidRDefault="00A13617" w:rsidP="003F233C">
      <w:pPr>
        <w:pStyle w:val="ListParagraph"/>
        <w:numPr>
          <w:ilvl w:val="0"/>
          <w:numId w:val="3"/>
        </w:numPr>
        <w:spacing w:after="0"/>
      </w:pPr>
      <w:r>
        <w:t>The person filing a complaint must be</w:t>
      </w:r>
      <w:r w:rsidRPr="00A13617">
        <w:t xml:space="preserve"> aware of and agree with the terms and conditions of the service</w:t>
      </w:r>
    </w:p>
    <w:p w14:paraId="0F865B1E" w14:textId="77777777" w:rsidR="00D3645A" w:rsidRPr="003F233C" w:rsidRDefault="00D3645A" w:rsidP="003F233C"/>
    <w:p w14:paraId="73F27865" w14:textId="16931B54" w:rsidR="003F233C" w:rsidRPr="003F233C" w:rsidRDefault="003F233C" w:rsidP="003F233C">
      <w:r>
        <w:rPr>
          <w:u w:val="single"/>
        </w:rPr>
        <w:t>_________________</w:t>
      </w:r>
      <w:r w:rsidR="00201612">
        <w:rPr>
          <w:u w:val="single"/>
        </w:rPr>
        <w:t>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304E2">
        <w:t xml:space="preserve">         </w:t>
      </w:r>
      <w:r>
        <w:t>___________________________</w:t>
      </w:r>
    </w:p>
    <w:p w14:paraId="475858DC" w14:textId="2405BA68" w:rsidR="000304E2" w:rsidRDefault="000304E2" w:rsidP="000304E2">
      <w:pPr>
        <w:spacing w:after="0"/>
      </w:pPr>
      <w:r>
        <w:t xml:space="preserve">    </w:t>
      </w:r>
      <w:r w:rsidR="00A13617" w:rsidRPr="00A13617">
        <w:t>User's signature</w:t>
      </w:r>
      <w:r w:rsidR="003F233C">
        <w:tab/>
      </w:r>
      <w:r w:rsidR="003F233C">
        <w:tab/>
      </w:r>
      <w:r w:rsidR="003F233C">
        <w:tab/>
      </w:r>
      <w:r w:rsidR="003F233C">
        <w:tab/>
      </w:r>
      <w:r w:rsidR="003F233C">
        <w:tab/>
      </w:r>
      <w:r w:rsidR="00201612">
        <w:t xml:space="preserve">  </w:t>
      </w:r>
      <w:r>
        <w:t xml:space="preserve">                             </w:t>
      </w:r>
      <w:r w:rsidR="00201612">
        <w:t xml:space="preserve"> </w:t>
      </w:r>
      <w:r w:rsidRPr="000304E2">
        <w:t xml:space="preserve">Signature of the person </w:t>
      </w:r>
    </w:p>
    <w:p w14:paraId="262A694B" w14:textId="4A8765C7" w:rsidR="005169E7" w:rsidRDefault="000304E2" w:rsidP="000304E2">
      <w:pPr>
        <w:spacing w:after="0"/>
        <w:ind w:left="5103" w:firstLine="851"/>
      </w:pPr>
      <w:r w:rsidRPr="000304E2">
        <w:t>authorized to accept the complaint</w:t>
      </w:r>
    </w:p>
    <w:sectPr w:rsidR="005169E7" w:rsidSect="00BF729F">
      <w:pgSz w:w="12240" w:h="15840"/>
      <w:pgMar w:top="426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DE689F"/>
    <w:multiLevelType w:val="hybridMultilevel"/>
    <w:tmpl w:val="F2B8412C"/>
    <w:lvl w:ilvl="0" w:tplc="9AE4B4CE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FC2C2E"/>
    <w:multiLevelType w:val="hybridMultilevel"/>
    <w:tmpl w:val="779868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284698"/>
    <w:multiLevelType w:val="hybridMultilevel"/>
    <w:tmpl w:val="76C834FA"/>
    <w:lvl w:ilvl="0" w:tplc="C3E60A5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740AF2"/>
    <w:multiLevelType w:val="hybridMultilevel"/>
    <w:tmpl w:val="AD9E07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6503E3"/>
    <w:multiLevelType w:val="hybridMultilevel"/>
    <w:tmpl w:val="B38441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4620648">
    <w:abstractNumId w:val="3"/>
  </w:num>
  <w:num w:numId="2" w16cid:durableId="1783114973">
    <w:abstractNumId w:val="4"/>
  </w:num>
  <w:num w:numId="3" w16cid:durableId="1435974230">
    <w:abstractNumId w:val="1"/>
  </w:num>
  <w:num w:numId="4" w16cid:durableId="16930613">
    <w:abstractNumId w:val="0"/>
  </w:num>
  <w:num w:numId="5" w16cid:durableId="3759320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33C"/>
    <w:rsid w:val="00027ABD"/>
    <w:rsid w:val="000304E2"/>
    <w:rsid w:val="00174C92"/>
    <w:rsid w:val="00201612"/>
    <w:rsid w:val="00346AC3"/>
    <w:rsid w:val="003D23C7"/>
    <w:rsid w:val="003F233C"/>
    <w:rsid w:val="004B0201"/>
    <w:rsid w:val="00501CC8"/>
    <w:rsid w:val="005169E7"/>
    <w:rsid w:val="006E471E"/>
    <w:rsid w:val="00722313"/>
    <w:rsid w:val="007930CF"/>
    <w:rsid w:val="0082215B"/>
    <w:rsid w:val="008B7799"/>
    <w:rsid w:val="00A13617"/>
    <w:rsid w:val="00AD307C"/>
    <w:rsid w:val="00B23DC6"/>
    <w:rsid w:val="00BF729F"/>
    <w:rsid w:val="00C61FA7"/>
    <w:rsid w:val="00D3645A"/>
    <w:rsid w:val="00F47931"/>
    <w:rsid w:val="00FB6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77AEEE"/>
  <w15:chartTrackingRefBased/>
  <w15:docId w15:val="{5FF27224-EAF5-4F03-A9BB-7BE404EF2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33C"/>
  </w:style>
  <w:style w:type="paragraph" w:styleId="Heading1">
    <w:name w:val="heading 1"/>
    <w:basedOn w:val="Normal"/>
    <w:next w:val="Normal"/>
    <w:link w:val="Heading1Char"/>
    <w:uiPriority w:val="9"/>
    <w:qFormat/>
    <w:rsid w:val="003F23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23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23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23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23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3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3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3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3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174C9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28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F23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23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23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23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23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3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3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3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3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23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23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23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23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23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23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23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23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23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23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233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F2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ELTEC Servis</dc:creator>
  <cp:keywords/>
  <dc:description/>
  <cp:lastModifiedBy>Grafika</cp:lastModifiedBy>
  <cp:revision>8</cp:revision>
  <cp:lastPrinted>2024-07-29T07:06:00Z</cp:lastPrinted>
  <dcterms:created xsi:type="dcterms:W3CDTF">2024-07-26T12:06:00Z</dcterms:created>
  <dcterms:modified xsi:type="dcterms:W3CDTF">2024-07-31T12:08:00Z</dcterms:modified>
</cp:coreProperties>
</file>